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107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Blake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Allen</w:t>
      </w:r>
    </w:p>
    <w:p>
      <w:pPr>
        <w:spacing w:before="169"/>
        <w:ind w:left="4107" w:right="0" w:firstLine="0"/>
        <w:jc w:val="center"/>
        <w:rPr>
          <w:b/>
          <w:sz w:val="18"/>
        </w:rPr>
      </w:pPr>
      <w:r>
        <w:rPr>
          <w:b/>
          <w:color w:val="FFFFFF"/>
          <w:spacing w:val="10"/>
          <w:w w:val="105"/>
          <w:sz w:val="18"/>
        </w:rPr>
        <w:t>Real</w:t>
      </w:r>
      <w:r>
        <w:rPr>
          <w:b/>
          <w:color w:val="FFFFFF"/>
          <w:spacing w:val="22"/>
          <w:w w:val="105"/>
          <w:sz w:val="18"/>
        </w:rPr>
        <w:t> </w:t>
      </w:r>
      <w:r>
        <w:rPr>
          <w:b/>
          <w:color w:val="FFFFFF"/>
          <w:spacing w:val="11"/>
          <w:w w:val="105"/>
          <w:sz w:val="18"/>
        </w:rPr>
        <w:t>Estate</w:t>
      </w:r>
      <w:r>
        <w:rPr>
          <w:b/>
          <w:color w:val="FFFFFF"/>
          <w:spacing w:val="22"/>
          <w:w w:val="105"/>
          <w:sz w:val="18"/>
        </w:rPr>
        <w:t> </w:t>
      </w:r>
      <w:r>
        <w:rPr>
          <w:b/>
          <w:color w:val="FFFFFF"/>
          <w:spacing w:val="10"/>
          <w:w w:val="105"/>
          <w:sz w:val="18"/>
        </w:rPr>
        <w:t>Videographer</w:t>
      </w:r>
    </w:p>
    <w:p>
      <w:pPr>
        <w:pStyle w:val="BodyText"/>
        <w:spacing w:before="5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89"/>
        <w:rPr>
          <w:b/>
          <w:sz w:val="22"/>
        </w:rPr>
      </w:pPr>
    </w:p>
    <w:p>
      <w:pPr>
        <w:pStyle w:val="Heading1"/>
        <w:spacing w:before="1"/>
      </w:pPr>
      <w:r>
        <w:rPr>
          <w:smallCaps/>
          <w:color w:val="075700"/>
          <w:spacing w:val="-2"/>
          <w:w w:val="105"/>
        </w:rPr>
        <w:t>Contact</w:t>
      </w:r>
      <w:r>
        <w:rPr>
          <w:smallCaps/>
          <w:color w:val="075700"/>
          <w:spacing w:val="-5"/>
          <w:w w:val="105"/>
        </w:rPr>
        <w:t> </w:t>
      </w:r>
      <w:r>
        <w:rPr>
          <w:smallCaps/>
          <w:color w:val="075700"/>
          <w:spacing w:val="-2"/>
          <w:w w:val="105"/>
        </w:rPr>
        <w:t>information</w:t>
      </w:r>
    </w:p>
    <w:p>
      <w:pPr>
        <w:pStyle w:val="BodyText"/>
        <w:spacing w:before="138"/>
        <w:rPr>
          <w:b/>
          <w:sz w:val="22"/>
        </w:rPr>
      </w:pPr>
    </w:p>
    <w:p>
      <w:pPr>
        <w:pStyle w:val="BodyText"/>
        <w:ind w:left="1048"/>
      </w:pPr>
      <w:r>
        <w:rPr>
          <w:color w:val="2E2929"/>
        </w:rPr>
        <w:t>(000)</w:t>
      </w:r>
      <w:r>
        <w:rPr>
          <w:color w:val="2E2929"/>
          <w:spacing w:val="16"/>
        </w:rPr>
        <w:t> </w:t>
      </w:r>
      <w:r>
        <w:rPr>
          <w:color w:val="2E2929"/>
        </w:rPr>
        <w:t>000-</w:t>
      </w:r>
      <w:r>
        <w:rPr>
          <w:color w:val="2E2929"/>
          <w:spacing w:val="-4"/>
        </w:rPr>
        <w:t>0000</w:t>
      </w:r>
    </w:p>
    <w:p>
      <w:pPr>
        <w:pStyle w:val="BodyText"/>
        <w:spacing w:before="75"/>
        <w:ind w:right="252"/>
        <w:jc w:val="center"/>
      </w:pPr>
      <w:r>
        <w:rPr/>
        <w:br w:type="column"/>
      </w:r>
      <w:r>
        <w:rPr>
          <w:color w:val="FFFFFF"/>
          <w:w w:val="105"/>
        </w:rPr>
        <w:t>Real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Estate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Videographer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specializing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promotion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drone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tours</w:t>
      </w:r>
    </w:p>
    <w:p>
      <w:pPr>
        <w:pStyle w:val="BodyText"/>
        <w:spacing w:line="273" w:lineRule="auto" w:before="138"/>
        <w:ind w:left="63" w:right="315"/>
        <w:jc w:val="center"/>
      </w:pPr>
      <w:r>
        <w:rPr>
          <w:color w:val="FFFFFF"/>
          <w:w w:val="105"/>
        </w:rPr>
        <w:t>Detail-driven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Videographer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producing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high-quality</w:t>
      </w:r>
      <w:r>
        <w:rPr>
          <w:color w:val="FFFFFF"/>
          <w:w w:val="105"/>
        </w:rPr>
        <w:t> video tours, walk-throughs, and promotional content for real estate listings. Expert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working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agents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highlight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features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create</w:t>
      </w:r>
      <w:r>
        <w:rPr>
          <w:color w:val="FFFFFF"/>
          <w:spacing w:val="28"/>
          <w:w w:val="105"/>
        </w:rPr>
        <w:t> </w:t>
      </w:r>
      <w:r>
        <w:rPr>
          <w:color w:val="FFFFFF"/>
          <w:w w:val="105"/>
        </w:rPr>
        <w:t>visually compelling sales content.</w:t>
      </w:r>
    </w:p>
    <w:p>
      <w:pPr>
        <w:pStyle w:val="BodyText"/>
        <w:spacing w:after="0" w:line="273" w:lineRule="auto"/>
        <w:jc w:val="center"/>
        <w:sectPr>
          <w:type w:val="continuous"/>
          <w:pgSz w:w="11920" w:h="16860"/>
          <w:pgMar w:top="820" w:bottom="280" w:left="141" w:right="0"/>
          <w:cols w:num="2" w:equalWidth="0">
            <w:col w:w="2789" w:space="1583"/>
            <w:col w:w="7407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spacing w:line="573" w:lineRule="auto" w:before="119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-388368</wp:posOffset>
                </wp:positionV>
                <wp:extent cx="5025390" cy="323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238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w w:val="10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5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-30.580168pt;width:395.7pt;height:25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86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w w:val="105"/>
                          <w:sz w:val="26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-5"/>
                          <w:w w:val="105"/>
                          <w:sz w:val="26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w w:val="10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hyperlink r:id="rId5">
        <w:r>
          <w:rPr>
            <w:color w:val="2E2929"/>
            <w:spacing w:val="-2"/>
          </w:rPr>
          <w:t>email@email.com</w:t>
        </w:r>
      </w:hyperlink>
      <w:r>
        <w:rPr>
          <w:color w:val="2E2929"/>
          <w:spacing w:val="-2"/>
        </w:rPr>
        <w:t> </w:t>
      </w:r>
      <w:r>
        <w:rPr>
          <w:color w:val="2E2929"/>
          <w:spacing w:val="-2"/>
          <w:w w:val="105"/>
        </w:rPr>
        <w:t>Portfolio</w:t>
      </w:r>
    </w:p>
    <w:p>
      <w:pPr>
        <w:pStyle w:val="BodyText"/>
        <w:spacing w:before="1"/>
        <w:ind w:left="1048"/>
      </w:pPr>
      <w:r>
        <w:rPr>
          <w:color w:val="2E2929"/>
          <w:spacing w:val="-4"/>
          <w:w w:val="105"/>
        </w:rPr>
        <w:t>City,</w:t>
      </w:r>
      <w:r>
        <w:rPr>
          <w:color w:val="2E2929"/>
          <w:spacing w:val="-6"/>
          <w:w w:val="105"/>
        </w:rPr>
        <w:t> </w:t>
      </w:r>
      <w:r>
        <w:rPr>
          <w:color w:val="2E2929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Heading1"/>
      </w:pPr>
      <w:r>
        <w:rPr>
          <w:smallCaps/>
          <w:color w:val="075700"/>
          <w:w w:val="105"/>
        </w:rPr>
        <w:t>Key</w:t>
      </w:r>
      <w:r>
        <w:rPr>
          <w:smallCaps/>
          <w:color w:val="075700"/>
          <w:spacing w:val="-9"/>
          <w:w w:val="105"/>
        </w:rPr>
        <w:t> </w:t>
      </w:r>
      <w:r>
        <w:rPr>
          <w:smallCaps/>
          <w:color w:val="075700"/>
          <w:spacing w:val="-2"/>
          <w:w w:val="105"/>
        </w:rPr>
        <w:t>skills</w:t>
      </w:r>
    </w:p>
    <w:p>
      <w:pPr>
        <w:pStyle w:val="BodyText"/>
        <w:spacing w:before="33"/>
        <w:rPr>
          <w:b/>
          <w:sz w:val="22"/>
        </w:rPr>
      </w:pPr>
    </w:p>
    <w:p>
      <w:pPr>
        <w:pStyle w:val="BodyText"/>
        <w:spacing w:line="381" w:lineRule="auto"/>
        <w:ind w:left="769"/>
      </w:pPr>
      <w:r>
        <w:rPr>
          <w:w w:val="105"/>
        </w:rPr>
        <w:t>4K Video Production </w:t>
      </w:r>
      <w:r>
        <w:rPr>
          <w:spacing w:val="-2"/>
          <w:w w:val="105"/>
        </w:rPr>
        <w:t>Aerial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Drone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Videography </w:t>
      </w:r>
      <w:r>
        <w:rPr>
          <w:w w:val="105"/>
        </w:rPr>
        <w:t>Color Grading</w:t>
      </w:r>
    </w:p>
    <w:p>
      <w:pPr>
        <w:pStyle w:val="BodyText"/>
        <w:spacing w:line="376" w:lineRule="auto" w:before="3"/>
        <w:ind w:left="769"/>
      </w:pPr>
      <w:r>
        <w:rPr>
          <w:w w:val="105"/>
        </w:rPr>
        <w:t>Gimbal Stabilization </w:t>
      </w:r>
      <w:r>
        <w:rPr>
          <w:spacing w:val="-2"/>
          <w:w w:val="105"/>
        </w:rPr>
        <w:t>Listing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Video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Optimization </w:t>
      </w:r>
      <w:r>
        <w:rPr>
          <w:w w:val="105"/>
        </w:rPr>
        <w:t>Real Estate Branding Shot Composition</w:t>
      </w:r>
    </w:p>
    <w:p>
      <w:pPr>
        <w:pStyle w:val="BodyText"/>
        <w:spacing w:before="5"/>
        <w:ind w:left="769"/>
      </w:pPr>
      <w:r>
        <w:rPr/>
        <w:t>Walk-Through</w:t>
      </w:r>
      <w:r>
        <w:rPr>
          <w:spacing w:val="17"/>
        </w:rPr>
        <w:t> </w:t>
      </w:r>
      <w:r>
        <w:rPr>
          <w:spacing w:val="-2"/>
        </w:rPr>
        <w:t>Scripting</w:t>
      </w:r>
    </w:p>
    <w:p>
      <w:pPr>
        <w:spacing w:line="261" w:lineRule="auto" w:before="74"/>
        <w:ind w:left="63" w:right="2176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spacing w:val="-2"/>
          <w:w w:val="105"/>
          <w:sz w:val="18"/>
        </w:rPr>
        <w:t>Real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Estate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Videographer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Peak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Homes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Media,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Phoenix,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AZ </w:t>
      </w:r>
      <w:r>
        <w:rPr>
          <w:color w:val="FFFFFF"/>
          <w:w w:val="105"/>
          <w:sz w:val="18"/>
        </w:rPr>
        <w:t>January 2020 - Present</w:t>
      </w:r>
    </w:p>
    <w:p>
      <w:pPr>
        <w:pStyle w:val="BodyText"/>
        <w:spacing w:before="62"/>
      </w:pPr>
    </w:p>
    <w:p>
      <w:pPr>
        <w:pStyle w:val="BodyText"/>
        <w:spacing w:line="278" w:lineRule="auto"/>
        <w:ind w:left="825" w:right="144"/>
      </w:pPr>
      <w:r>
        <w:rPr>
          <w:color w:val="FFFFFF"/>
          <w:w w:val="105"/>
        </w:rPr>
        <w:t>Created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400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videos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drone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walk-through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footage, leading to quicker listings and 20% higher inquiries for agents</w:t>
      </w:r>
    </w:p>
    <w:p>
      <w:pPr>
        <w:pStyle w:val="BodyText"/>
        <w:spacing w:line="278" w:lineRule="auto" w:before="75"/>
        <w:ind w:left="825" w:right="144"/>
      </w:pPr>
      <w:r>
        <w:rPr>
          <w:color w:val="FFFFFF"/>
          <w:spacing w:val="-2"/>
          <w:w w:val="105"/>
        </w:rPr>
        <w:t>Implemented color grading presets that improved brand consistency across listings</w:t>
      </w:r>
    </w:p>
    <w:p>
      <w:pPr>
        <w:pStyle w:val="BodyText"/>
        <w:spacing w:before="90"/>
        <w:ind w:left="825"/>
      </w:pPr>
      <w:r>
        <w:rPr>
          <w:color w:val="FFFFFF"/>
          <w:spacing w:val="-2"/>
          <w:w w:val="105"/>
        </w:rPr>
        <w:t>Produced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agent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branding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videos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used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websites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social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channels</w:t>
      </w:r>
    </w:p>
    <w:p>
      <w:pPr>
        <w:pStyle w:val="BodyText"/>
        <w:spacing w:before="201"/>
      </w:pPr>
    </w:p>
    <w:p>
      <w:pPr>
        <w:spacing w:line="278" w:lineRule="auto" w:before="0"/>
        <w:ind w:left="63" w:right="2176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Video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Production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Assistant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Desert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Visuals,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Phoenix,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AZ </w:t>
      </w:r>
      <w:r>
        <w:rPr>
          <w:color w:val="FFFFFF"/>
          <w:w w:val="105"/>
          <w:sz w:val="18"/>
        </w:rPr>
        <w:t>May 2018 - December 2019</w:t>
      </w:r>
    </w:p>
    <w:p>
      <w:pPr>
        <w:pStyle w:val="BodyText"/>
        <w:spacing w:before="47"/>
      </w:pPr>
    </w:p>
    <w:p>
      <w:pPr>
        <w:pStyle w:val="BodyText"/>
        <w:spacing w:line="381" w:lineRule="auto" w:before="1"/>
        <w:ind w:left="825" w:right="855"/>
      </w:pPr>
      <w:r>
        <w:rPr>
          <w:color w:val="FFFFFF"/>
          <w:w w:val="105"/>
        </w:rPr>
        <w:t>Operated gimbals and drones during high-end property shoots Edited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listing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teasers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highlight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reels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Adobe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Premiere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820" w:bottom="280" w:left="141" w:right="0"/>
          <w:cols w:num="2" w:equalWidth="0">
            <w:col w:w="2916" w:space="1455"/>
            <w:col w:w="7408"/>
          </w:cols>
        </w:sectPr>
      </w:pPr>
    </w:p>
    <w:p>
      <w:pPr>
        <w:pStyle w:val="BodyText"/>
        <w:spacing w:before="80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895587"/>
                                </a:moveTo>
                                <a:lnTo>
                                  <a:pt x="0" y="28955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8955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0"/>
                                </a:lnTo>
                                <a:lnTo>
                                  <a:pt x="4882134" y="25717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552949"/>
                            <a:ext cx="476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288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3907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89331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3340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334000">
                                <a:moveTo>
                                  <a:pt x="2562225" y="5306847"/>
                                </a:moveTo>
                                <a:lnTo>
                                  <a:pt x="2541765" y="5286375"/>
                                </a:lnTo>
                                <a:lnTo>
                                  <a:pt x="2535072" y="5286375"/>
                                </a:lnTo>
                                <a:lnTo>
                                  <a:pt x="2514600" y="5306847"/>
                                </a:lnTo>
                                <a:lnTo>
                                  <a:pt x="2514600" y="5310416"/>
                                </a:lnTo>
                                <a:lnTo>
                                  <a:pt x="2514600" y="5313540"/>
                                </a:lnTo>
                                <a:lnTo>
                                  <a:pt x="2535072" y="5334000"/>
                                </a:lnTo>
                                <a:lnTo>
                                  <a:pt x="2541765" y="5334000"/>
                                </a:lnTo>
                                <a:lnTo>
                                  <a:pt x="2562225" y="5313540"/>
                                </a:lnTo>
                                <a:lnTo>
                                  <a:pt x="2562225" y="5306847"/>
                                </a:lnTo>
                                <a:close/>
                              </a:path>
                              <a:path w="2562225" h="5334000">
                                <a:moveTo>
                                  <a:pt x="2562225" y="5106822"/>
                                </a:moveTo>
                                <a:lnTo>
                                  <a:pt x="2541765" y="5086350"/>
                                </a:lnTo>
                                <a:lnTo>
                                  <a:pt x="2535072" y="5086350"/>
                                </a:lnTo>
                                <a:lnTo>
                                  <a:pt x="2514600" y="5106822"/>
                                </a:lnTo>
                                <a:lnTo>
                                  <a:pt x="2514600" y="5110391"/>
                                </a:lnTo>
                                <a:lnTo>
                                  <a:pt x="2514600" y="5113515"/>
                                </a:lnTo>
                                <a:lnTo>
                                  <a:pt x="2535072" y="5133975"/>
                                </a:lnTo>
                                <a:lnTo>
                                  <a:pt x="2541765" y="5133975"/>
                                </a:lnTo>
                                <a:lnTo>
                                  <a:pt x="2562225" y="5113515"/>
                                </a:lnTo>
                                <a:lnTo>
                                  <a:pt x="2562225" y="5106822"/>
                                </a:lnTo>
                                <a:close/>
                              </a:path>
                              <a:path w="2562225" h="5334000">
                                <a:moveTo>
                                  <a:pt x="2562225" y="4249572"/>
                                </a:moveTo>
                                <a:lnTo>
                                  <a:pt x="2541765" y="4229100"/>
                                </a:lnTo>
                                <a:lnTo>
                                  <a:pt x="2535072" y="4229100"/>
                                </a:lnTo>
                                <a:lnTo>
                                  <a:pt x="2514600" y="4249572"/>
                                </a:lnTo>
                                <a:lnTo>
                                  <a:pt x="2514600" y="4253141"/>
                                </a:lnTo>
                                <a:lnTo>
                                  <a:pt x="2514600" y="4256265"/>
                                </a:lnTo>
                                <a:lnTo>
                                  <a:pt x="2535072" y="4276725"/>
                                </a:lnTo>
                                <a:lnTo>
                                  <a:pt x="2541765" y="4276725"/>
                                </a:lnTo>
                                <a:lnTo>
                                  <a:pt x="2562225" y="4256265"/>
                                </a:lnTo>
                                <a:lnTo>
                                  <a:pt x="2562225" y="4249572"/>
                                </a:lnTo>
                                <a:close/>
                              </a:path>
                              <a:path w="2562225" h="5334000">
                                <a:moveTo>
                                  <a:pt x="2562225" y="3887622"/>
                                </a:moveTo>
                                <a:lnTo>
                                  <a:pt x="2541765" y="3867150"/>
                                </a:lnTo>
                                <a:lnTo>
                                  <a:pt x="2535072" y="3867150"/>
                                </a:lnTo>
                                <a:lnTo>
                                  <a:pt x="2514600" y="3887622"/>
                                </a:lnTo>
                                <a:lnTo>
                                  <a:pt x="2514600" y="3891191"/>
                                </a:lnTo>
                                <a:lnTo>
                                  <a:pt x="2514600" y="3894315"/>
                                </a:lnTo>
                                <a:lnTo>
                                  <a:pt x="2535072" y="3914775"/>
                                </a:lnTo>
                                <a:lnTo>
                                  <a:pt x="2541765" y="3914775"/>
                                </a:lnTo>
                                <a:lnTo>
                                  <a:pt x="2562225" y="3894315"/>
                                </a:lnTo>
                                <a:lnTo>
                                  <a:pt x="2562225" y="3887622"/>
                                </a:lnTo>
                                <a:close/>
                              </a:path>
                              <a:path w="2562225" h="5334000">
                                <a:moveTo>
                                  <a:pt x="2562225" y="3535197"/>
                                </a:moveTo>
                                <a:lnTo>
                                  <a:pt x="2541765" y="3514725"/>
                                </a:lnTo>
                                <a:lnTo>
                                  <a:pt x="2535072" y="3514725"/>
                                </a:lnTo>
                                <a:lnTo>
                                  <a:pt x="2514600" y="3535197"/>
                                </a:lnTo>
                                <a:lnTo>
                                  <a:pt x="2514600" y="3538766"/>
                                </a:lnTo>
                                <a:lnTo>
                                  <a:pt x="2514600" y="3541890"/>
                                </a:lnTo>
                                <a:lnTo>
                                  <a:pt x="2535072" y="3562350"/>
                                </a:lnTo>
                                <a:lnTo>
                                  <a:pt x="2541765" y="3562350"/>
                                </a:lnTo>
                                <a:lnTo>
                                  <a:pt x="2562225" y="3541890"/>
                                </a:lnTo>
                                <a:lnTo>
                                  <a:pt x="2562225" y="35351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2" coordorigin="0,0" coordsize="11919,16858">
                <v:shape style="position:absolute;left:4229;top:0;width:7689;height:16858" id="docshape3" coordorigin="4230,0" coordsize="7689,16858" path="m11918,4560l4230,4560,4230,16858,11918,16858,11918,4560xm11918,0l4230,0,4230,4050,11918,4050,11918,0xe" filled="true" fillcolor="#075700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6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7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68;width:279;height:242" type="#_x0000_t75" id="docshape10" stroked="false">
                  <v:imagedata r:id="rId8" o:title=""/>
                </v:shape>
                <v:rect style="position:absolute;left:615;top:5685;width:405;height:435" id="docshape11" filled="true" fillcolor="#e69037" stroked="false">
                  <v:fill type="solid"/>
                </v:rect>
                <v:shape style="position:absolute;left:675;top:5760;width:278;height:279" type="#_x0000_t75" id="docshape12" stroked="false">
                  <v:imagedata r:id="rId9" o:title=""/>
                </v:shape>
                <v:shape style="position:absolute;left:614;top:7170;width:75;height:3510" id="docshape13" coordorigin="615,7170" coordsize="75,3510" path="m690,10637l689,10632,685,10623,683,10619,676,10612,672,10610,663,10606,658,10605,647,10605,642,10606,633,10610,629,10612,622,10619,620,10623,616,10632,615,10637,615,10643,615,10648,616,10653,620,10662,622,10666,629,10673,633,10675,642,10679,647,10680,658,10680,663,10679,672,10675,676,10673,683,10666,685,10662,689,10653,690,10648,690,10637xm690,9482l689,9477,685,9468,683,9464,676,9457,672,9455,663,9451,658,9450,647,9450,642,9451,633,9455,629,9457,622,9464,620,9468,616,9477,615,9482,615,9488,615,9493,616,9498,620,9507,622,9511,629,9518,633,9520,642,9524,647,9525,658,9525,663,9524,672,9520,676,9518,683,9511,685,9507,689,9498,690,9493,690,9482xm690,9167l689,9162,685,9153,683,9149,676,9142,672,9140,663,9136,658,9135,647,9135,642,9136,633,9140,629,9142,622,9149,620,9153,616,9162,615,9167,615,9173,615,9178,616,9183,620,9192,622,9196,629,9203,633,9205,642,9209,647,9210,658,9210,663,9209,672,9205,676,9203,683,9196,685,9192,689,9183,690,9178,690,9167xm690,8837l689,8832,685,8823,683,8819,676,8812,672,8810,663,8806,658,8805,647,8805,642,8806,633,8810,629,8812,622,8819,620,8823,616,8832,615,8837,615,8843,615,8848,616,8853,620,8862,622,8866,629,8873,633,8875,642,8879,647,8880,658,8880,663,8879,672,8875,676,8873,683,8866,685,8862,689,8853,690,8848,690,8837xm690,8507l689,8502,685,8493,683,8489,676,8482,672,8480,663,8476,658,8475,647,8475,642,8476,633,8480,629,8482,622,8489,620,8493,616,8502,615,8507,615,8513,615,8518,616,8523,620,8532,622,8536,629,8543,633,8545,642,8549,647,8550,658,8550,663,8549,672,8545,676,8543,683,8536,685,8532,689,8523,690,8518,690,8507xm690,8177l689,8172,685,8163,683,8159,676,8152,672,8150,663,8146,658,8145,647,8145,642,8146,633,8150,629,8152,622,8159,620,8163,616,8172,615,8177,615,8183,615,8188,616,8193,620,8202,622,8206,629,8213,633,8215,642,8219,647,8220,658,8220,663,8219,672,8215,676,8213,683,8206,685,8202,689,8193,690,8188,690,8177xm690,7862l689,7857,685,7848,683,7844,676,7837,672,7835,663,7831,658,7830,647,7830,642,7831,633,7835,629,7837,622,7844,620,7848,616,7857,615,7862,615,7868,615,7873,616,7878,620,7887,622,7891,629,7898,633,7900,642,7904,647,7905,658,7905,663,7904,672,7900,676,7898,683,7891,685,7887,689,7878,690,7873,690,7862xm690,7532l689,7527,685,7518,683,7514,676,7507,672,7505,663,7501,658,7500,647,7500,642,7501,633,7505,629,7507,622,7514,620,7518,616,7527,615,7532,615,7538,615,7543,616,7548,620,7557,622,7561,629,7568,633,7570,642,7574,647,7575,658,7575,663,7574,672,7570,676,7568,683,7561,685,7557,689,7548,690,7543,690,753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765;width:7545;height:15" id="docshape14" filled="true" fillcolor="#ffffff" stroked="false">
                  <v:fill type="solid"/>
                </v:rect>
                <v:shape style="position:absolute;left:4006;top:4556;width:238;height:368" id="docshape15" coordorigin="4006,4556" coordsize="238,368" path="m4244,4924l4006,4556,4244,4556,4244,4924xe" filled="true" fillcolor="#e69037" stroked="false">
                  <v:path arrowok="t"/>
                  <v:fill type="solid"/>
                </v:shape>
                <v:shape style="position:absolute;left:1079;top:0;width:4035;height:8400" id="docshape16" coordorigin="1080,0" coordsize="4035,8400" path="m3165,0l1080,0,1080,2385,3165,2385,3165,0xm5115,8357l5114,8352,5110,8343,5108,8339,5101,8332,5097,8330,5088,8326,5083,8325,5072,8325,5067,8326,5058,8330,5054,8332,5047,8339,5045,8343,5041,8352,5040,8357,5040,8363,5040,8368,5041,8373,5045,8382,5047,8386,5054,8393,5058,8395,5067,8399,5072,8400,5083,8400,5088,8399,5097,8395,5101,8393,5108,8386,5110,8382,5114,8373,5115,8368,5115,8357xm5115,8042l5114,8037,5110,8028,5108,8024,5101,8017,5097,8015,5088,8011,5083,8010,5072,8010,5067,8011,5058,8015,5054,8017,5047,8024,5045,8028,5041,8037,5040,8042,5040,8048,5040,8053,5041,8058,5045,8067,5047,8071,5054,8078,5058,8080,5067,8084,5072,8085,5083,8085,5088,8084,5097,8080,5101,8078,5108,8071,5110,8067,5114,8058,5115,8053,5115,8042xm5115,6692l5114,6687,5110,6678,5108,6674,5101,6667,5097,6665,5088,6661,5083,6660,5072,6660,5067,6661,5058,6665,5054,6667,5047,6674,5045,6678,5041,6687,5040,6692,5040,6698,5040,6703,5041,6708,5045,6717,5047,6721,5054,6728,5058,6730,5067,6734,5072,6735,5083,6735,5088,6734,5097,6730,5101,6728,5108,6721,5110,6717,5114,6708,5115,6703,5115,6692xm5115,6122l5114,6117,5110,6108,5108,6104,5101,6097,5097,6095,5088,6091,5083,6090,5072,6090,5067,6091,5058,6095,5054,6097,5047,6104,5045,6108,5041,6117,5040,6122,5040,6128,5040,6133,5041,6138,5045,6147,5047,6151,5054,6158,5058,6160,5067,6164,5072,6165,5083,6165,5088,6164,5097,6160,5101,6158,5108,6151,5110,6147,5114,6138,5115,6133,5115,6122xm5115,5567l5114,5562,5110,5553,5108,5549,5101,5542,5097,5540,5088,5536,5083,5535,5072,5535,5067,5536,5058,5540,5054,5542,5047,5549,5045,5553,5041,5562,5040,5567,5040,5573,5040,5578,5041,5583,5045,5592,5047,5596,5054,5603,5058,5605,5067,5609,5072,5610,5083,5610,5088,5609,5097,5605,5101,5603,5108,5596,5110,5592,5114,5583,5115,5578,5115,5567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75700"/>
          <w:spacing w:val="-2"/>
          <w:w w:val="105"/>
        </w:rPr>
        <w:t>Education</w:t>
      </w:r>
    </w:p>
    <w:p>
      <w:pPr>
        <w:pStyle w:val="BodyText"/>
        <w:spacing w:before="48"/>
        <w:rPr>
          <w:b/>
          <w:sz w:val="22"/>
        </w:rPr>
      </w:pPr>
    </w:p>
    <w:p>
      <w:pPr>
        <w:pStyle w:val="BodyText"/>
        <w:spacing w:line="261" w:lineRule="auto"/>
        <w:ind w:left="769" w:right="7924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Visual</w:t>
      </w:r>
      <w:r>
        <w:rPr>
          <w:spacing w:val="-13"/>
          <w:w w:val="105"/>
        </w:rPr>
        <w:t> </w:t>
      </w:r>
      <w:r>
        <w:rPr>
          <w:w w:val="105"/>
        </w:rPr>
        <w:t>Media</w:t>
      </w:r>
      <w:r>
        <w:rPr>
          <w:spacing w:val="-13"/>
          <w:w w:val="105"/>
        </w:rPr>
        <w:t> </w:t>
      </w:r>
      <w:r>
        <w:rPr>
          <w:w w:val="105"/>
        </w:rPr>
        <w:t>| </w:t>
      </w:r>
      <w:r>
        <w:rPr>
          <w:spacing w:val="-4"/>
          <w:w w:val="105"/>
        </w:rPr>
        <w:t>2018</w:t>
      </w:r>
    </w:p>
    <w:p>
      <w:pPr>
        <w:pStyle w:val="BodyText"/>
        <w:spacing w:before="122"/>
      </w:pPr>
    </w:p>
    <w:p>
      <w:pPr>
        <w:pStyle w:val="BodyText"/>
        <w:spacing w:line="278" w:lineRule="auto"/>
        <w:ind w:left="769" w:right="8319"/>
      </w:pPr>
      <w:r>
        <w:rPr>
          <w:spacing w:val="-2"/>
          <w:w w:val="105"/>
        </w:rPr>
        <w:t>Arizona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Tempe, </w:t>
      </w:r>
      <w:r>
        <w:rPr>
          <w:spacing w:val="-6"/>
          <w:w w:val="105"/>
        </w:rPr>
        <w:t>AZ</w:t>
      </w:r>
    </w:p>
    <w:sectPr>
      <w:type w:val="continuous"/>
      <w:pgSz w:w="11920" w:h="16860"/>
      <w:pgMar w:top="82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2026-02-15T17:21:59Z</dcterms:created>
  <dcterms:modified xsi:type="dcterms:W3CDTF">2026-02-15T17:21:59Z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