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856" w:right="14" w:firstLine="0"/>
        <w:jc w:val="center"/>
        <w:rPr>
          <w:rFonts w:ascii="Calibri"/>
          <w:sz w:val="82"/>
        </w:rPr>
      </w:pPr>
      <w:r>
        <w:rPr>
          <w:rFonts w:ascii="Calibri"/>
          <w:b/>
          <w:color w:val="FFFFFF"/>
          <w:spacing w:val="10"/>
          <w:w w:val="130"/>
          <w:sz w:val="82"/>
        </w:rPr>
        <w:t>Chris</w:t>
      </w:r>
      <w:r>
        <w:rPr>
          <w:rFonts w:ascii="Calibri"/>
          <w:b/>
          <w:color w:val="FFFFFF"/>
          <w:spacing w:val="13"/>
          <w:w w:val="130"/>
          <w:sz w:val="82"/>
        </w:rPr>
        <w:t> </w:t>
      </w:r>
      <w:r>
        <w:rPr>
          <w:rFonts w:ascii="Calibri"/>
          <w:color w:val="FFFFFF"/>
          <w:spacing w:val="7"/>
          <w:w w:val="130"/>
          <w:sz w:val="82"/>
        </w:rPr>
        <w:t>Jackson</w:t>
      </w:r>
    </w:p>
    <w:p>
      <w:pPr>
        <w:pStyle w:val="Heading1"/>
      </w:pPr>
      <w:r>
        <w:rPr>
          <w:color w:val="FFFFFF"/>
          <w:spacing w:val="-4"/>
          <w:w w:val="130"/>
        </w:rPr>
        <w:t>Valet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Attendant</w:t>
      </w:r>
    </w:p>
    <w:p>
      <w:pPr>
        <w:pStyle w:val="Heading3"/>
        <w:spacing w:line="259" w:lineRule="auto"/>
      </w:pPr>
      <w:r>
        <w:rPr>
          <w:color w:val="FFFFFF"/>
          <w:w w:val="105"/>
        </w:rPr>
        <w:t>Fast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courteous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Valet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Attendant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guest vehicle services at busy hotels and resorts</w:t>
      </w:r>
    </w:p>
    <w:p>
      <w:pPr>
        <w:pStyle w:val="BodyText"/>
        <w:spacing w:line="266" w:lineRule="auto" w:before="14"/>
        <w:ind w:left="3867"/>
      </w:pPr>
      <w:r>
        <w:rPr>
          <w:color w:val="FFFFFF"/>
          <w:w w:val="105"/>
        </w:rPr>
        <w:t>Known for quick service turnaround, safe vehicle handling, and excellent communication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guests. Maintains professionalism in fast-paced, high-volume </w:t>
      </w:r>
      <w:r>
        <w:rPr>
          <w:color w:val="FFFFFF"/>
          <w:spacing w:val="-2"/>
          <w:w w:val="105"/>
        </w:rPr>
        <w:t>environments.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9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line="252" w:lineRule="auto" w:before="254"/>
      </w:pPr>
      <w:r>
        <w:rPr>
          <w:color w:val="FFFFFF"/>
          <w:spacing w:val="-2"/>
          <w:w w:val="125"/>
        </w:rPr>
        <w:t>PERSONAL </w:t>
      </w:r>
      <w:r>
        <w:rPr>
          <w:color w:val="FFFFFF"/>
          <w:spacing w:val="-2"/>
          <w:w w:val="120"/>
        </w:rPr>
        <w:t>INFORMATION</w:t>
      </w:r>
    </w:p>
    <w:p>
      <w:pPr>
        <w:spacing w:before="104"/>
        <w:ind w:left="35" w:right="0" w:firstLine="0"/>
        <w:jc w:val="left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color w:val="9A2F16"/>
          <w:w w:val="130"/>
          <w:sz w:val="28"/>
        </w:rPr>
        <w:t>PROFESSIONAL</w:t>
      </w:r>
      <w:r>
        <w:rPr>
          <w:rFonts w:ascii="Calibri"/>
          <w:b/>
          <w:color w:val="9A2F16"/>
          <w:spacing w:val="48"/>
          <w:w w:val="130"/>
          <w:sz w:val="28"/>
        </w:rPr>
        <w:t> </w:t>
      </w:r>
      <w:r>
        <w:rPr>
          <w:rFonts w:ascii="Calibri"/>
          <w:b/>
          <w:color w:val="9A2F16"/>
          <w:spacing w:val="-2"/>
          <w:w w:val="130"/>
          <w:sz w:val="28"/>
        </w:rPr>
        <w:t>EXPERIENCE</w:t>
      </w:r>
    </w:p>
    <w:p>
      <w:pPr>
        <w:pStyle w:val="BodyText"/>
        <w:tabs>
          <w:tab w:pos="2327" w:val="left" w:leader="none"/>
        </w:tabs>
        <w:spacing w:line="256" w:lineRule="auto" w:before="163"/>
        <w:ind w:left="35" w:right="1199"/>
      </w:pPr>
      <w:r>
        <w:rPr>
          <w:w w:val="110"/>
        </w:rPr>
        <w:t>VALET ATTENDANT </w:t>
      </w:r>
      <w:r>
        <w:rPr>
          <w:w w:val="85"/>
        </w:rPr>
        <w:t>|</w:t>
      </w:r>
      <w:r>
        <w:rPr/>
        <w:tab/>
      </w:r>
      <w:r>
        <w:rPr>
          <w:w w:val="110"/>
        </w:rPr>
        <w:t>GRAND SHORE HOTEL </w:t>
      </w:r>
      <w:r>
        <w:rPr>
          <w:w w:val="85"/>
        </w:rPr>
        <w:t>| </w:t>
      </w:r>
      <w:r>
        <w:rPr>
          <w:w w:val="110"/>
        </w:rPr>
        <w:t>LOS ANGELES, CA 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2206" w:space="1365"/>
            <w:col w:w="7358"/>
          </w:cols>
        </w:sectPr>
      </w:pPr>
    </w:p>
    <w:p>
      <w:pPr>
        <w:pStyle w:val="BodyText"/>
        <w:spacing w:before="91"/>
        <w:ind w:left="0"/>
      </w:pPr>
    </w:p>
    <w:p>
      <w:pPr>
        <w:pStyle w:val="BodyText"/>
        <w:ind w:left="686"/>
      </w:pPr>
      <w:r>
        <w:rPr>
          <w:w w:val="115"/>
        </w:rPr>
        <w:t>000-000-</w:t>
      </w:r>
      <w:r>
        <w:rPr>
          <w:spacing w:val="-4"/>
          <w:w w:val="115"/>
        </w:rPr>
        <w:t>0000</w:t>
      </w:r>
    </w:p>
    <w:p>
      <w:pPr>
        <w:pStyle w:val="BodyText"/>
        <w:spacing w:before="85"/>
        <w:ind w:left="0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03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Park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retrieve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vehicles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damage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9" w:after="0"/>
        <w:ind w:left="984" w:right="591" w:hanging="298"/>
        <w:jc w:val="left"/>
        <w:rPr>
          <w:sz w:val="18"/>
        </w:rPr>
      </w:pPr>
      <w:r>
        <w:rPr>
          <w:w w:val="105"/>
          <w:sz w:val="18"/>
        </w:rPr>
        <w:t>Greet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guests warmly 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provide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directions,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baggage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assistance,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 hotel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info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3" w:after="0"/>
        <w:ind w:left="984" w:right="352" w:hanging="298"/>
        <w:jc w:val="left"/>
        <w:rPr>
          <w:sz w:val="18"/>
        </w:rPr>
      </w:pPr>
      <w:r>
        <w:rPr>
          <w:sz w:val="18"/>
        </w:rPr>
        <w:t>Maintain</w:t>
      </w:r>
      <w:r>
        <w:rPr>
          <w:spacing w:val="40"/>
          <w:sz w:val="18"/>
        </w:rPr>
        <w:t> </w:t>
      </w:r>
      <w:r>
        <w:rPr>
          <w:sz w:val="18"/>
        </w:rPr>
        <w:t>an</w:t>
      </w:r>
      <w:r>
        <w:rPr>
          <w:spacing w:val="40"/>
          <w:sz w:val="18"/>
        </w:rPr>
        <w:t> </w:t>
      </w:r>
      <w:r>
        <w:rPr>
          <w:sz w:val="18"/>
        </w:rPr>
        <w:t>efficient</w:t>
      </w:r>
      <w:r>
        <w:rPr>
          <w:spacing w:val="40"/>
          <w:sz w:val="18"/>
        </w:rPr>
        <w:t> </w:t>
      </w:r>
      <w:r>
        <w:rPr>
          <w:sz w:val="18"/>
        </w:rPr>
        <w:t>key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ticket</w:t>
      </w:r>
      <w:r>
        <w:rPr>
          <w:spacing w:val="40"/>
          <w:sz w:val="18"/>
        </w:rPr>
        <w:t> </w:t>
      </w:r>
      <w:r>
        <w:rPr>
          <w:sz w:val="18"/>
        </w:rPr>
        <w:t>tracking</w:t>
      </w:r>
      <w:r>
        <w:rPr>
          <w:spacing w:val="40"/>
          <w:sz w:val="18"/>
        </w:rPr>
        <w:t> </w:t>
      </w:r>
      <w:r>
        <w:rPr>
          <w:sz w:val="18"/>
        </w:rPr>
        <w:t>system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reduce</w:t>
      </w:r>
      <w:r>
        <w:rPr>
          <w:spacing w:val="40"/>
          <w:sz w:val="18"/>
        </w:rPr>
        <w:t> </w:t>
      </w:r>
      <w:r>
        <w:rPr>
          <w:sz w:val="18"/>
        </w:rPr>
        <w:t>guest</w:t>
      </w:r>
      <w:r>
        <w:rPr>
          <w:spacing w:val="35"/>
          <w:sz w:val="18"/>
        </w:rPr>
        <w:t> </w:t>
      </w:r>
      <w:r>
        <w:rPr>
          <w:sz w:val="18"/>
        </w:rPr>
        <w:t>wait </w:t>
      </w:r>
      <w:r>
        <w:rPr>
          <w:spacing w:val="-2"/>
          <w:sz w:val="18"/>
        </w:rPr>
        <w:t>times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293" w:space="868"/>
            <w:col w:w="7768"/>
          </w:cols>
        </w:sectPr>
      </w:pPr>
    </w:p>
    <w:p>
      <w:pPr>
        <w:pStyle w:val="BodyText"/>
        <w:spacing w:before="6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9"/>
        <w:ind w:left="0"/>
      </w:pPr>
      <w:r>
        <w:rPr/>
        <w:br w:type="column"/>
      </w:r>
      <w:r>
        <w:rPr/>
      </w:r>
    </w:p>
    <w:p>
      <w:pPr>
        <w:pStyle w:val="BodyText"/>
        <w:tabs>
          <w:tab w:pos="3117" w:val="left" w:leader="none"/>
        </w:tabs>
        <w:spacing w:line="256" w:lineRule="auto"/>
        <w:ind w:left="686" w:right="931"/>
      </w:pPr>
      <w:r>
        <w:rPr>
          <w:w w:val="105"/>
        </w:rPr>
        <w:t>VALET ASSISTANT </w:t>
      </w:r>
      <w:r>
        <w:rPr>
          <w:w w:val="85"/>
        </w:rPr>
        <w:t>|</w:t>
      </w:r>
      <w:r>
        <w:rPr/>
        <w:tab/>
      </w:r>
      <w:r>
        <w:rPr>
          <w:w w:val="105"/>
        </w:rPr>
        <w:t>OCEANFRONT</w:t>
      </w:r>
      <w:r>
        <w:rPr>
          <w:spacing w:val="33"/>
          <w:w w:val="105"/>
        </w:rPr>
        <w:t> </w:t>
      </w:r>
      <w:r>
        <w:rPr>
          <w:w w:val="105"/>
        </w:rPr>
        <w:t>SUITES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SANTA</w:t>
      </w:r>
      <w:r>
        <w:rPr>
          <w:spacing w:val="32"/>
          <w:w w:val="105"/>
        </w:rPr>
        <w:t> </w:t>
      </w:r>
      <w:r>
        <w:rPr>
          <w:w w:val="105"/>
        </w:rPr>
        <w:t>MONICA,</w:t>
      </w:r>
      <w:r>
        <w:rPr>
          <w:spacing w:val="40"/>
          <w:w w:val="105"/>
        </w:rPr>
        <w:t> </w:t>
      </w:r>
      <w:r>
        <w:rPr>
          <w:w w:val="105"/>
        </w:rPr>
        <w:t>CA MAY 2019 </w:t>
      </w:r>
      <w:r>
        <w:rPr>
          <w:w w:val="130"/>
        </w:rPr>
        <w:t>– </w:t>
      </w:r>
      <w:r>
        <w:rPr>
          <w:w w:val="105"/>
        </w:rPr>
        <w:t>MAY 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385" w:space="1535"/>
            <w:col w:w="8009"/>
          </w:cols>
        </w:sectPr>
      </w:pPr>
    </w:p>
    <w:p>
      <w:pPr>
        <w:pStyle w:val="Heading2"/>
        <w:spacing w:before="128"/>
      </w:pPr>
      <w:r>
        <w:rPr>
          <w:color w:val="FFFFFF"/>
          <w:w w:val="135"/>
        </w:rPr>
        <w:t>KEY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33" w:after="0"/>
        <w:ind w:left="537" w:right="0" w:hanging="298"/>
        <w:jc w:val="left"/>
        <w:rPr>
          <w:sz w:val="18"/>
        </w:rPr>
      </w:pPr>
      <w:r>
        <w:rPr>
          <w:w w:val="105"/>
          <w:sz w:val="18"/>
        </w:rPr>
        <w:t>Vehicle parking and </w:t>
      </w:r>
      <w:r>
        <w:rPr>
          <w:spacing w:val="-2"/>
          <w:w w:val="105"/>
          <w:sz w:val="18"/>
        </w:rPr>
        <w:t>retrieval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336" w:lineRule="exact" w:before="104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shuttle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04" w:lineRule="auto" w:before="18" w:after="0"/>
        <w:ind w:left="333" w:right="418" w:hanging="298"/>
        <w:jc w:val="left"/>
        <w:rPr>
          <w:sz w:val="18"/>
        </w:rPr>
      </w:pPr>
      <w:r>
        <w:rPr>
          <w:w w:val="105"/>
          <w:sz w:val="18"/>
        </w:rPr>
        <w:t>Trained in safe operation of various vehicle types, including manual and hybrid models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335" w:lineRule="exact" w:before="36" w:after="0"/>
        <w:ind w:left="331" w:right="0" w:hanging="296"/>
        <w:jc w:val="left"/>
        <w:rPr>
          <w:sz w:val="18"/>
        </w:rPr>
      </w:pPr>
      <w:r>
        <w:rPr>
          <w:w w:val="110"/>
          <w:sz w:val="18"/>
        </w:rPr>
        <w:t>Supported the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front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desk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slow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periods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guest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302" w:space="1510"/>
            <w:col w:w="7117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Customer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interaction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261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Lot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Heading2"/>
        <w:spacing w:before="169"/>
        <w:ind w:left="240"/>
      </w:pPr>
      <w:r>
        <w:rPr>
          <w:b w:val="0"/>
        </w:rPr>
        <w:br w:type="column"/>
      </w:r>
      <w:r>
        <w:rPr>
          <w:color w:val="9A2F16"/>
          <w:spacing w:val="-2"/>
          <w:w w:val="125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444" w:space="923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4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7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76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76875">
                                <a:moveTo>
                                  <a:pt x="1885937" y="5281600"/>
                                </a:moveTo>
                                <a:lnTo>
                                  <a:pt x="1882190" y="5243512"/>
                                </a:lnTo>
                                <a:lnTo>
                                  <a:pt x="1871078" y="5206885"/>
                                </a:lnTo>
                                <a:lnTo>
                                  <a:pt x="1853031" y="5173129"/>
                                </a:lnTo>
                                <a:lnTo>
                                  <a:pt x="1828749" y="5143538"/>
                                </a:lnTo>
                                <a:lnTo>
                                  <a:pt x="1799158" y="5119255"/>
                                </a:lnTo>
                                <a:lnTo>
                                  <a:pt x="1765401" y="5101209"/>
                                </a:lnTo>
                                <a:lnTo>
                                  <a:pt x="1728774" y="5090096"/>
                                </a:lnTo>
                                <a:lnTo>
                                  <a:pt x="1690674" y="5086337"/>
                                </a:lnTo>
                                <a:lnTo>
                                  <a:pt x="0" y="5086337"/>
                                </a:lnTo>
                                <a:lnTo>
                                  <a:pt x="0" y="5476862"/>
                                </a:lnTo>
                                <a:lnTo>
                                  <a:pt x="1690674" y="5476862"/>
                                </a:lnTo>
                                <a:lnTo>
                                  <a:pt x="1728774" y="5473116"/>
                                </a:lnTo>
                                <a:lnTo>
                                  <a:pt x="1765401" y="5462003"/>
                                </a:lnTo>
                                <a:lnTo>
                                  <a:pt x="1799158" y="5443956"/>
                                </a:lnTo>
                                <a:lnTo>
                                  <a:pt x="1828749" y="5419674"/>
                                </a:lnTo>
                                <a:lnTo>
                                  <a:pt x="1853031" y="5390083"/>
                                </a:lnTo>
                                <a:lnTo>
                                  <a:pt x="1871078" y="5356326"/>
                                </a:lnTo>
                                <a:lnTo>
                                  <a:pt x="1882190" y="5319700"/>
                                </a:lnTo>
                                <a:lnTo>
                                  <a:pt x="1885937" y="5281600"/>
                                </a:lnTo>
                                <a:close/>
                              </a:path>
                              <a:path w="7568565" h="5476875">
                                <a:moveTo>
                                  <a:pt x="2352573" y="3145282"/>
                                </a:moveTo>
                                <a:lnTo>
                                  <a:pt x="2348179" y="3100667"/>
                                </a:lnTo>
                                <a:lnTo>
                                  <a:pt x="2337282" y="3057156"/>
                                </a:lnTo>
                                <a:lnTo>
                                  <a:pt x="2320125" y="3015729"/>
                                </a:lnTo>
                                <a:lnTo>
                                  <a:pt x="2297061" y="2977261"/>
                                </a:lnTo>
                                <a:lnTo>
                                  <a:pt x="2268626" y="2942602"/>
                                </a:lnTo>
                                <a:lnTo>
                                  <a:pt x="2235390" y="2912478"/>
                                </a:lnTo>
                                <a:lnTo>
                                  <a:pt x="2198103" y="2887561"/>
                                </a:lnTo>
                                <a:lnTo>
                                  <a:pt x="2157565" y="2868396"/>
                                </a:lnTo>
                                <a:lnTo>
                                  <a:pt x="2114651" y="2855379"/>
                                </a:lnTo>
                                <a:lnTo>
                                  <a:pt x="2070290" y="2848800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457562"/>
                                </a:lnTo>
                                <a:lnTo>
                                  <a:pt x="2055355" y="3457473"/>
                                </a:lnTo>
                                <a:lnTo>
                                  <a:pt x="2099970" y="3453079"/>
                                </a:lnTo>
                                <a:lnTo>
                                  <a:pt x="2143480" y="3442182"/>
                                </a:lnTo>
                                <a:lnTo>
                                  <a:pt x="2184908" y="3425025"/>
                                </a:lnTo>
                                <a:lnTo>
                                  <a:pt x="2223376" y="3401961"/>
                                </a:lnTo>
                                <a:lnTo>
                                  <a:pt x="2258034" y="3373526"/>
                                </a:lnTo>
                                <a:lnTo>
                                  <a:pt x="2288159" y="3340290"/>
                                </a:lnTo>
                                <a:lnTo>
                                  <a:pt x="2313063" y="3303003"/>
                                </a:lnTo>
                                <a:lnTo>
                                  <a:pt x="2332240" y="3262465"/>
                                </a:lnTo>
                                <a:lnTo>
                                  <a:pt x="2345258" y="3219551"/>
                                </a:lnTo>
                                <a:lnTo>
                                  <a:pt x="2351836" y="3175190"/>
                                </a:lnTo>
                                <a:lnTo>
                                  <a:pt x="2352573" y="3160255"/>
                                </a:lnTo>
                                <a:lnTo>
                                  <a:pt x="2352573" y="3145282"/>
                                </a:lnTo>
                                <a:close/>
                              </a:path>
                              <a:path w="7568565" h="5476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6195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528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341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67249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625" id="docshape3" coordorigin="0,0" coordsize="11919,8625" path="m315,0l0,0,0,4080,315,4080,315,0xm2970,8317l2970,8302,2969,8287,2967,8272,2964,8258,2961,8243,2957,8228,2952,8214,2947,8200,2940,8186,2934,8173,2926,8159,2918,8147,2909,8134,2900,8122,2890,8111,2880,8100,2869,8090,2858,8080,2846,8071,2833,8062,2821,8054,2807,8046,2794,8040,2780,8033,2766,8028,2752,8023,2737,8019,2722,8016,2708,8013,2693,8011,2678,8010,2662,8010,0,8010,0,8625,2662,8625,2678,8625,2693,8624,2708,8622,2722,8619,2737,8616,2752,8612,2766,8607,2780,8602,2794,8595,2807,8589,2821,8581,2833,8573,2846,8564,2858,8555,2869,8545,2880,8535,2890,8524,2900,8513,2909,8501,2918,8488,2926,8476,2934,8462,2940,8449,2947,8435,2952,8421,2957,8407,2961,8392,2964,8377,2967,8363,2969,8348,2970,8333,2970,8317xm3705,4953l3704,4930,3701,4906,3698,4883,3693,4860,3688,4837,3681,4814,3673,4792,3664,4770,3654,4749,3643,4728,3631,4708,3617,4689,3603,4670,3588,4651,3573,4634,3556,4617,3539,4602,3520,4587,3501,4573,3482,4559,3462,4547,3441,4536,3420,4526,3398,4517,3376,4509,3353,4502,3330,4497,3307,4492,3284,4489,3260,4486,3237,4485,0,4485,0,5445,3237,5445,3260,5444,3284,5441,3307,5438,3330,5433,3353,5428,3376,5421,3398,5413,3420,5404,3441,5394,3462,5383,3482,5371,3501,5357,3520,5343,3539,5328,3556,5313,3573,5296,3588,5279,3603,5260,3617,5241,3631,5222,3643,5202,3654,5181,3664,5160,3673,5138,3681,5116,3688,5093,3693,5070,3698,5047,3701,5024,3704,5000,3705,4977,3705,4953xm11918,0l4095,0,4095,4080,11918,4080,11918,0xe" filled="true" fillcolor="#9a2f16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00;width:261;height:255" type="#_x0000_t75" id="docshape5" stroked="false">
                  <v:imagedata r:id="rId6" o:title=""/>
                </v:shape>
                <v:shape style="position:absolute;left:945;top:6225;width:261;height:300" type="#_x0000_t75" id="docshape6" stroked="false">
                  <v:imagedata r:id="rId7" o:title=""/>
                </v:shape>
                <v:shape style="position:absolute;left:945;top:6825;width:261;height:226" type="#_x0000_t75" id="docshape7" stroked="false">
                  <v:imagedata r:id="rId8" o:title=""/>
                </v:shape>
                <v:shape style="position:absolute;left:945;top:735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Ticket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Luxury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sz w:val="18"/>
        </w:rPr>
        <w:t>Safety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awareness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High</w:t>
      </w:r>
      <w:r>
        <w:rPr>
          <w:spacing w:val="52"/>
          <w:sz w:val="18"/>
        </w:rPr>
        <w:t> </w:t>
      </w:r>
      <w:r>
        <w:rPr>
          <w:sz w:val="18"/>
        </w:rPr>
        <w:t>School</w:t>
      </w:r>
      <w:r>
        <w:rPr>
          <w:spacing w:val="41"/>
          <w:sz w:val="18"/>
        </w:rPr>
        <w:t> </w:t>
      </w:r>
      <w:r>
        <w:rPr>
          <w:sz w:val="18"/>
        </w:rPr>
        <w:t>Diploma,</w:t>
      </w:r>
      <w:r>
        <w:rPr>
          <w:spacing w:val="52"/>
          <w:sz w:val="18"/>
        </w:rPr>
        <w:t> </w:t>
      </w:r>
      <w:r>
        <w:rPr>
          <w:sz w:val="18"/>
        </w:rPr>
        <w:t>Sunset</w:t>
      </w:r>
      <w:r>
        <w:rPr>
          <w:spacing w:val="41"/>
          <w:sz w:val="18"/>
        </w:rPr>
        <w:t> </w:t>
      </w:r>
      <w:r>
        <w:rPr>
          <w:sz w:val="18"/>
        </w:rPr>
        <w:t>Valley</w:t>
      </w:r>
      <w:r>
        <w:rPr>
          <w:spacing w:val="42"/>
          <w:sz w:val="18"/>
        </w:rPr>
        <w:t> </w:t>
      </w:r>
      <w:r>
        <w:rPr>
          <w:sz w:val="18"/>
        </w:rPr>
        <w:t>High</w:t>
      </w:r>
      <w:r>
        <w:rPr>
          <w:spacing w:val="53"/>
          <w:sz w:val="18"/>
        </w:rPr>
        <w:t> </w:t>
      </w:r>
      <w:r>
        <w:rPr>
          <w:sz w:val="18"/>
        </w:rPr>
        <w:t>School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53"/>
          <w:sz w:val="18"/>
        </w:rPr>
        <w:t> </w:t>
      </w:r>
      <w:r>
        <w:rPr>
          <w:sz w:val="18"/>
        </w:rPr>
        <w:t>2018</w:t>
      </w:r>
      <w:r>
        <w:rPr>
          <w:spacing w:val="62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697" w:space="670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3856"/>
      <w:jc w:val="center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35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8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2026-02-12T10:44:13Z</dcterms:created>
  <dcterms:modified xsi:type="dcterms:W3CDTF">2026-02-12T10:44:13Z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